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5FBD" w14:textId="77777777" w:rsidR="00A6466A" w:rsidRDefault="00A6466A" w:rsidP="00A6466A">
      <w:pPr>
        <w:rPr>
          <w:rFonts w:ascii="Arial" w:hAnsi="Arial" w:cs="Arial"/>
        </w:rPr>
      </w:pPr>
    </w:p>
    <w:p w14:paraId="2A6E0050" w14:textId="590ED241" w:rsidR="009B5D8B" w:rsidRDefault="00A6466A" w:rsidP="009B5D8B">
      <w:pPr>
        <w:spacing w:before="360" w:after="120"/>
        <w:ind w:right="-23"/>
        <w:jc w:val="center"/>
        <w:rPr>
          <w:rFonts w:ascii="Arial" w:eastAsia="Arial" w:hAnsi="Arial" w:cs="Arial"/>
          <w:b/>
          <w:bCs/>
          <w:color w:val="D50092"/>
          <w:sz w:val="28"/>
          <w:szCs w:val="28"/>
        </w:rPr>
      </w:pPr>
      <w:r>
        <w:rPr>
          <w:rFonts w:ascii="Arial" w:eastAsia="Arial" w:hAnsi="Arial" w:cs="Arial"/>
          <w:b/>
          <w:bCs/>
          <w:color w:val="D50092"/>
          <w:sz w:val="28"/>
          <w:szCs w:val="28"/>
        </w:rPr>
        <w:t>ELIGIBLE UK RESEARCH ORGANISATIONS</w:t>
      </w:r>
    </w:p>
    <w:p w14:paraId="187D33E4" w14:textId="644C2D9C" w:rsidR="009B5D8B" w:rsidRDefault="008F499F" w:rsidP="009B5D8B">
      <w:pPr>
        <w:jc w:val="center"/>
        <w:rPr>
          <w:rFonts w:ascii="Arial" w:hAnsi="Arial" w:cs="Arial"/>
          <w:b/>
        </w:rPr>
      </w:pPr>
      <w:r w:rsidRPr="009B5D8B">
        <w:rPr>
          <w:rFonts w:ascii="Arial" w:hAnsi="Arial" w:cs="Arial"/>
          <w:b/>
          <w:sz w:val="28"/>
        </w:rPr>
        <w:t xml:space="preserve">All UK universities recognised by the UK are eligible to apply for </w:t>
      </w:r>
      <w:bookmarkStart w:id="0" w:name="_Hlk136010363"/>
      <w:r w:rsidR="00EA2982">
        <w:rPr>
          <w:rFonts w:ascii="Arial" w:hAnsi="Arial" w:cs="Arial"/>
          <w:b/>
          <w:sz w:val="28"/>
        </w:rPr>
        <w:t xml:space="preserve">British Council Research Environments </w:t>
      </w:r>
      <w:bookmarkEnd w:id="0"/>
      <w:r w:rsidRPr="009B5D8B">
        <w:rPr>
          <w:rFonts w:ascii="Arial" w:hAnsi="Arial" w:cs="Arial"/>
          <w:b/>
          <w:sz w:val="28"/>
        </w:rPr>
        <w:t>grants.</w:t>
      </w:r>
    </w:p>
    <w:p w14:paraId="0E25E25F" w14:textId="2D27BAB7" w:rsidR="00EA06D0" w:rsidRDefault="009B5D8B" w:rsidP="00A6466A">
      <w:pPr>
        <w:rPr>
          <w:rFonts w:ascii="Arial" w:hAnsi="Arial" w:cs="Arial"/>
        </w:rPr>
      </w:pPr>
      <w:r>
        <w:rPr>
          <w:rFonts w:ascii="Arial" w:hAnsi="Arial" w:cs="Arial"/>
        </w:rPr>
        <w:t>The following listed</w:t>
      </w:r>
      <w:r w:rsidR="00A6466A">
        <w:rPr>
          <w:rFonts w:ascii="Arial" w:hAnsi="Arial" w:cs="Arial"/>
        </w:rPr>
        <w:t xml:space="preserve"> </w:t>
      </w:r>
      <w:r w:rsidR="00A6466A" w:rsidRPr="009B5D8B">
        <w:rPr>
          <w:rFonts w:ascii="Arial" w:hAnsi="Arial" w:cs="Arial"/>
          <w:b/>
        </w:rPr>
        <w:t>not-for-profit UK research organisations</w:t>
      </w:r>
      <w:r w:rsidR="006A29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also </w:t>
      </w:r>
      <w:r w:rsidR="00A6466A">
        <w:rPr>
          <w:rFonts w:ascii="Arial" w:hAnsi="Arial" w:cs="Arial"/>
        </w:rPr>
        <w:t>eligib</w:t>
      </w:r>
      <w:r w:rsidR="00BB1725">
        <w:rPr>
          <w:rFonts w:ascii="Arial" w:hAnsi="Arial" w:cs="Arial"/>
        </w:rPr>
        <w:t>l</w:t>
      </w:r>
      <w:r w:rsidR="00A6466A">
        <w:rPr>
          <w:rFonts w:ascii="Arial" w:hAnsi="Arial" w:cs="Arial"/>
        </w:rPr>
        <w:t xml:space="preserve">e to apply as Lead Institutions under </w:t>
      </w:r>
      <w:proofErr w:type="gramStart"/>
      <w:r w:rsidR="00A6466A">
        <w:rPr>
          <w:rFonts w:ascii="Arial" w:hAnsi="Arial" w:cs="Arial"/>
        </w:rPr>
        <w:t xml:space="preserve">the </w:t>
      </w:r>
      <w:r w:rsidR="00061F35">
        <w:rPr>
          <w:rFonts w:ascii="Arial" w:hAnsi="Arial" w:cs="Arial"/>
        </w:rPr>
        <w:t xml:space="preserve"> </w:t>
      </w:r>
      <w:r w:rsidR="00061F35" w:rsidRPr="00061F35">
        <w:rPr>
          <w:rFonts w:ascii="Arial" w:hAnsi="Arial" w:cs="Arial"/>
        </w:rPr>
        <w:t>British</w:t>
      </w:r>
      <w:proofErr w:type="gramEnd"/>
      <w:r w:rsidR="00061F35" w:rsidRPr="00061F35">
        <w:rPr>
          <w:rFonts w:ascii="Arial" w:hAnsi="Arial" w:cs="Arial"/>
        </w:rPr>
        <w:t xml:space="preserve"> Council Research Environments </w:t>
      </w:r>
      <w:r w:rsidR="00706DEC">
        <w:rPr>
          <w:rFonts w:ascii="Arial" w:hAnsi="Arial" w:cs="Arial"/>
        </w:rPr>
        <w:t>Programme</w:t>
      </w:r>
      <w:r w:rsidR="00706DEC">
        <w:rPr>
          <w:rStyle w:val="FootnoteReference"/>
          <w:rFonts w:ascii="Arial" w:hAnsi="Arial" w:cs="Arial"/>
        </w:rPr>
        <w:footnoteReference w:id="1"/>
      </w:r>
      <w:r w:rsidR="00364862">
        <w:rPr>
          <w:rFonts w:ascii="Arial" w:hAnsi="Arial" w:cs="Arial"/>
        </w:rPr>
        <w:t>.</w:t>
      </w:r>
    </w:p>
    <w:p w14:paraId="27DD3DDF" w14:textId="11CA8172" w:rsidR="009B5D8B" w:rsidRPr="00094177" w:rsidRDefault="009B5D8B" w:rsidP="009B5D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full listing of official recognised UK universities can be found here </w:t>
      </w:r>
      <w:r w:rsidRPr="00094177">
        <w:rPr>
          <w:rFonts w:ascii="Arial" w:hAnsi="Arial" w:cs="Arial"/>
        </w:rPr>
        <w:t xml:space="preserve"> </w:t>
      </w:r>
      <w:hyperlink r:id="rId11" w:history="1">
        <w:r w:rsidRPr="00094177">
          <w:rPr>
            <w:rStyle w:val="Hyperlink"/>
            <w:rFonts w:ascii="Arial" w:hAnsi="Arial" w:cs="Arial"/>
          </w:rPr>
          <w:t>https://www.gov.uk/check-a-university-is-officially-recognised/recognised-bodies</w:t>
        </w:r>
      </w:hyperlink>
    </w:p>
    <w:p w14:paraId="10665FBF" w14:textId="23C51F33" w:rsidR="00A6466A" w:rsidRDefault="00364862" w:rsidP="00A6466A">
      <w:pPr>
        <w:rPr>
          <w:rFonts w:ascii="Arial" w:hAnsi="Arial" w:cs="Arial"/>
        </w:rPr>
      </w:pPr>
      <w:r>
        <w:rPr>
          <w:rFonts w:ascii="Arial" w:hAnsi="Arial" w:cs="Arial"/>
        </w:rPr>
        <w:t>Please note that where organisat</w:t>
      </w:r>
      <w:r w:rsidR="00851AF7">
        <w:rPr>
          <w:rFonts w:ascii="Arial" w:hAnsi="Arial" w:cs="Arial"/>
        </w:rPr>
        <w:t xml:space="preserve">ions have </w:t>
      </w:r>
      <w:r w:rsidR="00EA06D0">
        <w:rPr>
          <w:rFonts w:ascii="Arial" w:hAnsi="Arial" w:cs="Arial"/>
        </w:rPr>
        <w:t xml:space="preserve">both </w:t>
      </w:r>
      <w:r w:rsidR="00851AF7">
        <w:rPr>
          <w:rFonts w:ascii="Arial" w:hAnsi="Arial" w:cs="Arial"/>
        </w:rPr>
        <w:t>for-</w:t>
      </w:r>
      <w:proofErr w:type="spellStart"/>
      <w:r w:rsidR="00851AF7">
        <w:rPr>
          <w:rFonts w:ascii="Arial" w:hAnsi="Arial" w:cs="Arial"/>
        </w:rPr>
        <w:t>proft</w:t>
      </w:r>
      <w:proofErr w:type="spellEnd"/>
      <w:r w:rsidR="00851AF7">
        <w:rPr>
          <w:rFonts w:ascii="Arial" w:hAnsi="Arial" w:cs="Arial"/>
        </w:rPr>
        <w:t xml:space="preserve"> and not-for-</w:t>
      </w:r>
      <w:r w:rsidR="00EA06D0">
        <w:rPr>
          <w:rFonts w:ascii="Arial" w:hAnsi="Arial" w:cs="Arial"/>
        </w:rPr>
        <w:t>profit arms</w:t>
      </w:r>
      <w:r>
        <w:rPr>
          <w:rFonts w:ascii="Arial" w:hAnsi="Arial" w:cs="Arial"/>
        </w:rPr>
        <w:t xml:space="preserve">, it must be clear that the </w:t>
      </w:r>
      <w:r w:rsidR="009A56C1">
        <w:rPr>
          <w:rFonts w:ascii="Arial" w:hAnsi="Arial" w:cs="Arial"/>
          <w:b/>
          <w:bCs/>
        </w:rPr>
        <w:t xml:space="preserve">British Council </w:t>
      </w:r>
      <w:r>
        <w:rPr>
          <w:rFonts w:ascii="Arial" w:hAnsi="Arial" w:cs="Arial"/>
        </w:rPr>
        <w:t>grant is benefitting only the not-for-p</w:t>
      </w:r>
      <w:r w:rsidR="00C05B7B">
        <w:rPr>
          <w:rFonts w:ascii="Arial" w:hAnsi="Arial" w:cs="Arial"/>
        </w:rPr>
        <w:t xml:space="preserve">rofit arm of the organisation.  </w:t>
      </w:r>
    </w:p>
    <w:p w14:paraId="10665FC0" w14:textId="10C78230" w:rsidR="007F6DC0" w:rsidRDefault="00EA06D0" w:rsidP="007F6DC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Agri-Food and Bioscienc</w:t>
      </w:r>
      <w:r w:rsidR="007F6DC0" w:rsidRPr="007F6DC0">
        <w:rPr>
          <w:rFonts w:ascii="Arial" w:hAnsi="Arial" w:cs="Arial"/>
        </w:rPr>
        <w:t>es Institute</w:t>
      </w:r>
      <w:r w:rsidR="007F6DC0">
        <w:rPr>
          <w:rFonts w:ascii="Arial" w:hAnsi="Arial" w:cs="Arial"/>
        </w:rPr>
        <w:t xml:space="preserve"> Northern Ireland</w:t>
      </w:r>
      <w:r w:rsidR="00035246">
        <w:rPr>
          <w:rFonts w:ascii="Arial" w:hAnsi="Arial" w:cs="Arial"/>
        </w:rPr>
        <w:t xml:space="preserve"> (AFBI)</w:t>
      </w:r>
    </w:p>
    <w:p w14:paraId="10665FC1" w14:textId="77777777" w:rsidR="00A6466A" w:rsidRDefault="00925928" w:rsidP="007F6DC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 NHS Trust and NHS hospital</w:t>
      </w:r>
      <w:r w:rsidR="00A6466A" w:rsidRPr="00A6466A">
        <w:rPr>
          <w:rFonts w:ascii="Arial" w:hAnsi="Arial" w:cs="Arial"/>
        </w:rPr>
        <w:t xml:space="preserve"> research departments</w:t>
      </w:r>
    </w:p>
    <w:p w14:paraId="10665FC2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A6466A">
        <w:rPr>
          <w:rFonts w:ascii="Arial" w:hAnsi="Arial" w:cs="Arial"/>
        </w:rPr>
        <w:t>Amgueddfa</w:t>
      </w:r>
      <w:proofErr w:type="spellEnd"/>
      <w:r w:rsidRPr="00A6466A">
        <w:rPr>
          <w:rFonts w:ascii="Arial" w:hAnsi="Arial" w:cs="Arial"/>
        </w:rPr>
        <w:t xml:space="preserve"> Cymru - National Museum Wales</w:t>
      </w:r>
    </w:p>
    <w:p w14:paraId="04F94F33" w14:textId="5B434DFF" w:rsidR="00B75627" w:rsidRPr="00A6466A" w:rsidRDefault="00B75627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Animal and Plant Health Agency</w:t>
      </w:r>
    </w:p>
    <w:p w14:paraId="10665FC5" w14:textId="11C96389" w:rsidR="00A6466A" w:rsidRPr="00A6466A" w:rsidRDefault="00A6466A" w:rsidP="009B5D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Armagh Observatory</w:t>
      </w:r>
    </w:p>
    <w:p w14:paraId="10665FC6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Arts Council England</w:t>
      </w:r>
    </w:p>
    <w:p w14:paraId="10665FC7" w14:textId="77777777" w:rsidR="007F6DC0" w:rsidRDefault="007F6DC0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Arts Council of Northern Ireland</w:t>
      </w:r>
    </w:p>
    <w:p w14:paraId="20D4A033" w14:textId="5AE95531" w:rsidR="009B5D8B" w:rsidRPr="009B5D8B" w:rsidRDefault="007F6DC0" w:rsidP="009B5D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Arts Council of Wales</w:t>
      </w:r>
    </w:p>
    <w:p w14:paraId="10665FC9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Ashridge</w:t>
      </w:r>
    </w:p>
    <w:p w14:paraId="10665FCA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A6466A">
        <w:rPr>
          <w:rFonts w:ascii="Arial" w:hAnsi="Arial" w:cs="Arial"/>
        </w:rPr>
        <w:t>Babraham</w:t>
      </w:r>
      <w:proofErr w:type="spellEnd"/>
      <w:r w:rsidRPr="00A6466A">
        <w:rPr>
          <w:rFonts w:ascii="Arial" w:hAnsi="Arial" w:cs="Arial"/>
        </w:rPr>
        <w:t xml:space="preserve"> Institute</w:t>
      </w:r>
    </w:p>
    <w:p w14:paraId="10665FCB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Beatson Institute</w:t>
      </w:r>
    </w:p>
    <w:p w14:paraId="10665FCC" w14:textId="77777777" w:rsidR="00AC755A" w:rsidRPr="00AC755A" w:rsidRDefault="00AC755A" w:rsidP="00AC755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755A">
        <w:rPr>
          <w:rFonts w:ascii="Arial" w:hAnsi="Arial" w:cs="Arial"/>
        </w:rPr>
        <w:t>Biomathematics and Statistics Scotland (</w:t>
      </w:r>
      <w:proofErr w:type="spellStart"/>
      <w:r w:rsidRPr="00AC755A">
        <w:rPr>
          <w:rFonts w:ascii="Arial" w:hAnsi="Arial" w:cs="Arial"/>
        </w:rPr>
        <w:t>BioSS</w:t>
      </w:r>
      <w:proofErr w:type="spellEnd"/>
      <w:r w:rsidRPr="00AC755A">
        <w:rPr>
          <w:rFonts w:ascii="Arial" w:hAnsi="Arial" w:cs="Arial"/>
        </w:rPr>
        <w:t>)</w:t>
      </w:r>
    </w:p>
    <w:p w14:paraId="10665FCD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British Antarctic Survey (BAS)</w:t>
      </w:r>
    </w:p>
    <w:p w14:paraId="10665FCE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British Film Institute</w:t>
      </w:r>
    </w:p>
    <w:p w14:paraId="10665FCF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British Geological Survey (BGS)</w:t>
      </w:r>
    </w:p>
    <w:p w14:paraId="10665FD0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British Institute of International and Comparative Law</w:t>
      </w:r>
    </w:p>
    <w:p w14:paraId="10665FD1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British Library</w:t>
      </w:r>
    </w:p>
    <w:p w14:paraId="10665FD2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British Museum</w:t>
      </w:r>
    </w:p>
    <w:p w14:paraId="10665FD3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British Trust for Ornithology</w:t>
      </w:r>
    </w:p>
    <w:p w14:paraId="10665FD4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CABI Bioscience UK Centre</w:t>
      </w:r>
    </w:p>
    <w:p w14:paraId="10665FD5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Cambridge Crystallographic Data Centre</w:t>
      </w:r>
    </w:p>
    <w:p w14:paraId="05F04093" w14:textId="77777777" w:rsidR="00914CC3" w:rsidRPr="00914CC3" w:rsidRDefault="00914CC3" w:rsidP="00914C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4CC3">
        <w:rPr>
          <w:rFonts w:ascii="Arial" w:hAnsi="Arial" w:cs="Arial"/>
        </w:rPr>
        <w:t>Cambridge International Examinations</w:t>
      </w:r>
    </w:p>
    <w:p w14:paraId="10665FD6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Cancer Research UK institutes</w:t>
      </w:r>
    </w:p>
    <w:p w14:paraId="10665FD7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Carbon Trust (not-for-profit arm only)</w:t>
      </w:r>
    </w:p>
    <w:p w14:paraId="0D0E50C1" w14:textId="289319F6" w:rsidR="00364862" w:rsidRPr="00A6466A" w:rsidRDefault="00364862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Catapult Centres</w:t>
      </w:r>
      <w:r w:rsidR="007A2A23">
        <w:rPr>
          <w:rFonts w:ascii="Arial" w:hAnsi="Arial" w:cs="Arial"/>
        </w:rPr>
        <w:t xml:space="preserve"> (</w:t>
      </w:r>
      <w:hyperlink r:id="rId12" w:history="1">
        <w:r w:rsidR="007A2A23" w:rsidRPr="00174D9C">
          <w:rPr>
            <w:rStyle w:val="Hyperlink"/>
            <w:rFonts w:ascii="Arial" w:hAnsi="Arial" w:cs="Arial"/>
          </w:rPr>
          <w:t>www.catapult.org.uk</w:t>
        </w:r>
      </w:hyperlink>
      <w:r w:rsidR="007A2A23">
        <w:rPr>
          <w:rFonts w:ascii="Arial" w:hAnsi="Arial" w:cs="Arial"/>
        </w:rPr>
        <w:t xml:space="preserve"> )</w:t>
      </w:r>
    </w:p>
    <w:p w14:paraId="10665FD8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Centre for Ecology and Hydrology (CEH)</w:t>
      </w:r>
    </w:p>
    <w:p w14:paraId="10665FD9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Centre for Environment, Fisheries and Aquaculture (</w:t>
      </w:r>
      <w:proofErr w:type="spellStart"/>
      <w:r w:rsidRPr="00A6466A">
        <w:rPr>
          <w:rFonts w:ascii="Arial" w:hAnsi="Arial" w:cs="Arial"/>
        </w:rPr>
        <w:t>Cefas</w:t>
      </w:r>
      <w:proofErr w:type="spellEnd"/>
      <w:r w:rsidRPr="00A6466A">
        <w:rPr>
          <w:rFonts w:ascii="Arial" w:hAnsi="Arial" w:cs="Arial"/>
        </w:rPr>
        <w:t>)</w:t>
      </w:r>
    </w:p>
    <w:p w14:paraId="10665FDA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lastRenderedPageBreak/>
        <w:t>Chatham House</w:t>
      </w:r>
    </w:p>
    <w:p w14:paraId="10665FDB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Clinical Sciences Centre (CSC)</w:t>
      </w:r>
    </w:p>
    <w:p w14:paraId="10665FDC" w14:textId="77777777" w:rsidR="007F6DC0" w:rsidRPr="00A6466A" w:rsidRDefault="007F6DC0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Creative Scotland</w:t>
      </w:r>
    </w:p>
    <w:p w14:paraId="10665FDD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Daresbury Laboratory (DL)</w:t>
      </w:r>
    </w:p>
    <w:p w14:paraId="10665FDE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Defence Science and Technology Laboratory (DSTL)</w:t>
      </w:r>
    </w:p>
    <w:p w14:paraId="10665FDF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Diamond Light Source Ltd</w:t>
      </w:r>
    </w:p>
    <w:p w14:paraId="4C232801" w14:textId="77777777" w:rsidR="00C40B43" w:rsidRPr="00A6466A" w:rsidRDefault="00C40B43" w:rsidP="00C40B4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Earlham Institute (previously </w:t>
      </w:r>
      <w:r w:rsidRPr="00A6466A">
        <w:rPr>
          <w:rFonts w:ascii="Arial" w:hAnsi="Arial" w:cs="Arial"/>
        </w:rPr>
        <w:t>Th</w:t>
      </w:r>
      <w:r>
        <w:rPr>
          <w:rFonts w:ascii="Arial" w:hAnsi="Arial" w:cs="Arial"/>
        </w:rPr>
        <w:t>e Genome Analysis Centre (TGAC))</w:t>
      </w:r>
    </w:p>
    <w:p w14:paraId="10665FE0" w14:textId="755D43E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 xml:space="preserve">East </w:t>
      </w:r>
      <w:proofErr w:type="spellStart"/>
      <w:r w:rsidRPr="00A6466A">
        <w:rPr>
          <w:rFonts w:ascii="Arial" w:hAnsi="Arial" w:cs="Arial"/>
        </w:rPr>
        <w:t>Malling</w:t>
      </w:r>
      <w:proofErr w:type="spellEnd"/>
      <w:r w:rsidRPr="00A6466A">
        <w:rPr>
          <w:rFonts w:ascii="Arial" w:hAnsi="Arial" w:cs="Arial"/>
        </w:rPr>
        <w:t xml:space="preserve"> Research</w:t>
      </w:r>
      <w:r w:rsidR="00916209">
        <w:rPr>
          <w:rFonts w:ascii="Arial" w:hAnsi="Arial" w:cs="Arial"/>
        </w:rPr>
        <w:t xml:space="preserve"> (NIAB EMR)</w:t>
      </w:r>
    </w:p>
    <w:p w14:paraId="10665FE1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European Bioinformatics Institute</w:t>
      </w:r>
      <w:r w:rsidR="00B63C4D">
        <w:rPr>
          <w:rFonts w:ascii="Arial" w:hAnsi="Arial" w:cs="Arial"/>
        </w:rPr>
        <w:t xml:space="preserve"> (EBI)</w:t>
      </w:r>
    </w:p>
    <w:p w14:paraId="10665FE2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English Heritage</w:t>
      </w:r>
    </w:p>
    <w:p w14:paraId="10665FE3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European Southern Observatory</w:t>
      </w:r>
    </w:p>
    <w:p w14:paraId="10665FE4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European Synchrotron Radiation Facility</w:t>
      </w:r>
    </w:p>
    <w:p w14:paraId="08427BDA" w14:textId="3C4FE259" w:rsidR="004008B4" w:rsidRPr="004008B4" w:rsidRDefault="004008B4" w:rsidP="004008B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008B4">
        <w:rPr>
          <w:rFonts w:ascii="Arial" w:hAnsi="Arial" w:cs="Arial"/>
          <w:color w:val="000000" w:themeColor="text1"/>
        </w:rPr>
        <w:t>Forestry Commission Research Agency</w:t>
      </w:r>
    </w:p>
    <w:p w14:paraId="10665FE6" w14:textId="325DF089" w:rsidR="00A6466A" w:rsidRPr="004008B4" w:rsidRDefault="00A6466A" w:rsidP="004008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Fisheries Research Services (FRS)</w:t>
      </w:r>
    </w:p>
    <w:p w14:paraId="10665FE7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Forensic Science Service (FSS)</w:t>
      </w:r>
    </w:p>
    <w:p w14:paraId="0D1A0897" w14:textId="0822CE72" w:rsidR="006774E3" w:rsidRPr="00A6466A" w:rsidRDefault="006774E3" w:rsidP="006774E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774E3">
        <w:rPr>
          <w:rFonts w:ascii="Arial" w:hAnsi="Arial" w:cs="Arial"/>
        </w:rPr>
        <w:t>Francis Crick Institute</w:t>
      </w:r>
    </w:p>
    <w:p w14:paraId="10665FE8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Game and Wildlife Conservation Trust</w:t>
      </w:r>
    </w:p>
    <w:p w14:paraId="3290C8A5" w14:textId="776E3ACE" w:rsidR="006774E3" w:rsidRPr="00A6466A" w:rsidRDefault="006774E3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Glasgow School of Art (The)</w:t>
      </w:r>
    </w:p>
    <w:p w14:paraId="10665FE9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Health and Safety Laboratory (HSL)</w:t>
      </w:r>
    </w:p>
    <w:p w14:paraId="10665FEA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Health Protection Agency (HPA)</w:t>
      </w:r>
    </w:p>
    <w:p w14:paraId="10665FEB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HR Wallingford Group Ltd</w:t>
      </w:r>
    </w:p>
    <w:p w14:paraId="10665FEC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A6466A">
        <w:rPr>
          <w:rFonts w:ascii="Arial" w:hAnsi="Arial" w:cs="Arial"/>
        </w:rPr>
        <w:t>Hydrographics</w:t>
      </w:r>
      <w:proofErr w:type="spellEnd"/>
      <w:r w:rsidRPr="00A6466A">
        <w:rPr>
          <w:rFonts w:ascii="Arial" w:hAnsi="Arial" w:cs="Arial"/>
        </w:rPr>
        <w:t xml:space="preserve"> Office</w:t>
      </w:r>
    </w:p>
    <w:p w14:paraId="68275660" w14:textId="72AEC2B6" w:rsidR="00421D2E" w:rsidRPr="00A6466A" w:rsidRDefault="00421D2E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James Hutton Institute</w:t>
      </w:r>
    </w:p>
    <w:p w14:paraId="10665FEE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Imperial War Museum</w:t>
      </w:r>
    </w:p>
    <w:p w14:paraId="10665FEF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Institute for European Environmental Policy</w:t>
      </w:r>
    </w:p>
    <w:p w14:paraId="10665FF0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Institute for Fiscal Studies</w:t>
      </w:r>
    </w:p>
    <w:p w14:paraId="10665FF1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Institute of Development Studies (IDS)</w:t>
      </w:r>
    </w:p>
    <w:p w14:paraId="10665FF2" w14:textId="0E09F43D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Institute of Food Research</w:t>
      </w:r>
      <w:r w:rsidR="00FF36B4">
        <w:rPr>
          <w:rFonts w:ascii="Arial" w:hAnsi="Arial" w:cs="Arial"/>
        </w:rPr>
        <w:t xml:space="preserve"> (see </w:t>
      </w:r>
      <w:proofErr w:type="spellStart"/>
      <w:r w:rsidR="00FF36B4">
        <w:rPr>
          <w:rFonts w:ascii="Arial" w:hAnsi="Arial" w:cs="Arial"/>
        </w:rPr>
        <w:t>Quadram</w:t>
      </w:r>
      <w:proofErr w:type="spellEnd"/>
      <w:r w:rsidR="00FF36B4">
        <w:rPr>
          <w:rFonts w:ascii="Arial" w:hAnsi="Arial" w:cs="Arial"/>
        </w:rPr>
        <w:t xml:space="preserve"> Institute Bioscience)</w:t>
      </w:r>
    </w:p>
    <w:p w14:paraId="10665FF3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Institute of Occupational Medicine</w:t>
      </w:r>
    </w:p>
    <w:p w14:paraId="10665FF4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International Institute for Environment and Development (IIED)</w:t>
      </w:r>
    </w:p>
    <w:p w14:paraId="2BA13D91" w14:textId="41DA7A17" w:rsidR="00364862" w:rsidRPr="00A6466A" w:rsidRDefault="00364862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Isis Innovation</w:t>
      </w:r>
    </w:p>
    <w:p w14:paraId="10665FF5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James Hutton Institute</w:t>
      </w:r>
    </w:p>
    <w:p w14:paraId="10665FF6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John Innes Centre</w:t>
      </w:r>
    </w:p>
    <w:p w14:paraId="10665FF7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Laboratory of Molecular Biology (LMB)</w:t>
      </w:r>
    </w:p>
    <w:p w14:paraId="0C07E303" w14:textId="0D5A82D0" w:rsidR="00742158" w:rsidRPr="004008B4" w:rsidRDefault="00742158" w:rsidP="00A6466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008B4">
        <w:rPr>
          <w:rFonts w:ascii="Arial" w:hAnsi="Arial" w:cs="Arial"/>
          <w:color w:val="000000" w:themeColor="text1"/>
        </w:rPr>
        <w:t>Liverpool School of Tropical Medicine (LSTM)</w:t>
      </w:r>
    </w:p>
    <w:p w14:paraId="10665FF8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Marine Biological Association</w:t>
      </w:r>
    </w:p>
    <w:p w14:paraId="10665FF9" w14:textId="314A7DE1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 xml:space="preserve">Marine </w:t>
      </w:r>
      <w:r w:rsidR="00916209">
        <w:rPr>
          <w:rFonts w:ascii="Arial" w:hAnsi="Arial" w:cs="Arial"/>
        </w:rPr>
        <w:t>Management Organisation</w:t>
      </w:r>
    </w:p>
    <w:p w14:paraId="69AC0A44" w14:textId="32CD84CB" w:rsidR="004008B4" w:rsidRPr="004008B4" w:rsidRDefault="004008B4" w:rsidP="00A6466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008B4">
        <w:rPr>
          <w:rFonts w:ascii="Arial" w:hAnsi="Arial" w:cs="Arial"/>
          <w:color w:val="000000" w:themeColor="text1"/>
          <w:sz w:val="23"/>
          <w:szCs w:val="23"/>
        </w:rPr>
        <w:t>Michael Palin Centre for Stammering Children</w:t>
      </w:r>
    </w:p>
    <w:p w14:paraId="10665FFA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A6466A">
        <w:rPr>
          <w:rFonts w:ascii="Arial" w:hAnsi="Arial" w:cs="Arial"/>
        </w:rPr>
        <w:t>Moredun</w:t>
      </w:r>
      <w:proofErr w:type="spellEnd"/>
      <w:r w:rsidRPr="00A6466A">
        <w:rPr>
          <w:rFonts w:ascii="Arial" w:hAnsi="Arial" w:cs="Arial"/>
        </w:rPr>
        <w:t xml:space="preserve"> Research Institute</w:t>
      </w:r>
    </w:p>
    <w:p w14:paraId="5AD2DB02" w14:textId="1BA47424" w:rsidR="006774E3" w:rsidRPr="00A6466A" w:rsidRDefault="006774E3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MRC Centre for Regenerative Medicine (based at University of Edinburgh)</w:t>
      </w:r>
    </w:p>
    <w:p w14:paraId="10665FFC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Museum of London Archaeology</w:t>
      </w:r>
    </w:p>
    <w:p w14:paraId="10665FFD" w14:textId="5A209E6E" w:rsidR="00A6466A" w:rsidRPr="00B87DC9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87DC9">
        <w:rPr>
          <w:rFonts w:ascii="Arial" w:hAnsi="Arial" w:cs="Arial"/>
        </w:rPr>
        <w:t>National Archives</w:t>
      </w:r>
    </w:p>
    <w:p w14:paraId="306ABDE6" w14:textId="15ECD574" w:rsidR="00B87DC9" w:rsidRPr="00B87DC9" w:rsidRDefault="00B87DC9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87DC9">
        <w:rPr>
          <w:rFonts w:ascii="Arial" w:hAnsi="Arial" w:cs="Arial"/>
        </w:rPr>
        <w:t>National Botanic Garden of Wales</w:t>
      </w:r>
      <w:r w:rsidR="00D10180">
        <w:rPr>
          <w:rFonts w:ascii="Arial" w:hAnsi="Arial" w:cs="Arial"/>
        </w:rPr>
        <w:t xml:space="preserve"> / </w:t>
      </w:r>
      <w:proofErr w:type="spellStart"/>
      <w:r w:rsidR="00D10180" w:rsidRPr="00D10180">
        <w:rPr>
          <w:rFonts w:ascii="Arial" w:hAnsi="Arial" w:cs="Arial"/>
        </w:rPr>
        <w:t>Gardd</w:t>
      </w:r>
      <w:proofErr w:type="spellEnd"/>
      <w:r w:rsidR="00D10180" w:rsidRPr="00D10180">
        <w:rPr>
          <w:rFonts w:ascii="Arial" w:hAnsi="Arial" w:cs="Arial"/>
        </w:rPr>
        <w:t xml:space="preserve"> </w:t>
      </w:r>
      <w:proofErr w:type="spellStart"/>
      <w:r w:rsidR="00D10180" w:rsidRPr="00D10180">
        <w:rPr>
          <w:rFonts w:ascii="Arial" w:hAnsi="Arial" w:cs="Arial"/>
        </w:rPr>
        <w:t>Fotaneg</w:t>
      </w:r>
      <w:proofErr w:type="spellEnd"/>
      <w:r w:rsidR="00D10180" w:rsidRPr="00D10180">
        <w:rPr>
          <w:rFonts w:ascii="Arial" w:hAnsi="Arial" w:cs="Arial"/>
        </w:rPr>
        <w:t xml:space="preserve"> </w:t>
      </w:r>
      <w:proofErr w:type="spellStart"/>
      <w:r w:rsidR="00D10180" w:rsidRPr="00D10180">
        <w:rPr>
          <w:rFonts w:ascii="Arial" w:hAnsi="Arial" w:cs="Arial"/>
        </w:rPr>
        <w:t>Genedlaethol</w:t>
      </w:r>
      <w:proofErr w:type="spellEnd"/>
      <w:r w:rsidR="00D10180" w:rsidRPr="00D10180">
        <w:rPr>
          <w:rFonts w:ascii="Arial" w:hAnsi="Arial" w:cs="Arial"/>
        </w:rPr>
        <w:t xml:space="preserve"> Cymru</w:t>
      </w:r>
    </w:p>
    <w:p w14:paraId="10665FFE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National Centre for Social Research</w:t>
      </w:r>
    </w:p>
    <w:p w14:paraId="10665FFF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National Galleries of Scotland</w:t>
      </w:r>
    </w:p>
    <w:p w14:paraId="10666000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lastRenderedPageBreak/>
        <w:t>National Gallery</w:t>
      </w:r>
    </w:p>
    <w:p w14:paraId="10666001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National Institute for Biological Standards and Control (NIBSC)</w:t>
      </w:r>
    </w:p>
    <w:p w14:paraId="10666002" w14:textId="77777777" w:rsidR="00C90D9B" w:rsidRPr="00A6466A" w:rsidRDefault="00C90D9B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National Institute for Health and Care Excellence (NICE), including NICE International</w:t>
      </w:r>
    </w:p>
    <w:p w14:paraId="10666004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National Institute of Agricultural Botany</w:t>
      </w:r>
    </w:p>
    <w:p w14:paraId="10666005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National Institute of Economic and Social Research</w:t>
      </w:r>
    </w:p>
    <w:p w14:paraId="10666006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National Library of Scotland</w:t>
      </w:r>
    </w:p>
    <w:p w14:paraId="10666007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National Museum Wales</w:t>
      </w:r>
    </w:p>
    <w:p w14:paraId="10666008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National Museums Liverpool</w:t>
      </w:r>
    </w:p>
    <w:p w14:paraId="10666009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National Museums of Scotland</w:t>
      </w:r>
    </w:p>
    <w:p w14:paraId="1066600A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National Oceanography Centre (NOC)</w:t>
      </w:r>
    </w:p>
    <w:p w14:paraId="00C47EE0" w14:textId="0D441186" w:rsidR="00C50DD0" w:rsidRPr="00A6466A" w:rsidRDefault="00C50DD0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National Parks</w:t>
      </w:r>
    </w:p>
    <w:p w14:paraId="1066600B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National Physical Laboratory</w:t>
      </w:r>
    </w:p>
    <w:p w14:paraId="1066600D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National Portrait Gallery</w:t>
      </w:r>
    </w:p>
    <w:p w14:paraId="1066600E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Natural History Museum</w:t>
      </w:r>
    </w:p>
    <w:p w14:paraId="1066600F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Overseas Development Institute (ODI)</w:t>
      </w:r>
    </w:p>
    <w:p w14:paraId="1077F9AD" w14:textId="47A03273" w:rsidR="00351AC0" w:rsidRPr="006A2921" w:rsidRDefault="00351AC0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2921">
        <w:rPr>
          <w:rFonts w:ascii="Arial" w:hAnsi="Arial" w:cs="Arial"/>
        </w:rPr>
        <w:t>P</w:t>
      </w:r>
      <w:r w:rsidR="00DB01B6" w:rsidRPr="006A2921">
        <w:rPr>
          <w:rFonts w:ascii="Arial" w:hAnsi="Arial" w:cs="Arial"/>
        </w:rPr>
        <w:t xml:space="preserve">harmacy </w:t>
      </w:r>
      <w:r w:rsidRPr="006A2921">
        <w:rPr>
          <w:rFonts w:ascii="Arial" w:hAnsi="Arial" w:cs="Arial"/>
        </w:rPr>
        <w:t>R</w:t>
      </w:r>
      <w:r w:rsidR="00DB01B6" w:rsidRPr="006A2921">
        <w:rPr>
          <w:rFonts w:ascii="Arial" w:hAnsi="Arial" w:cs="Arial"/>
        </w:rPr>
        <w:t xml:space="preserve">esearch </w:t>
      </w:r>
      <w:r w:rsidRPr="006A2921">
        <w:rPr>
          <w:rFonts w:ascii="Arial" w:hAnsi="Arial" w:cs="Arial"/>
        </w:rPr>
        <w:t>UK</w:t>
      </w:r>
      <w:r w:rsidR="00DB01B6" w:rsidRPr="006A2921">
        <w:rPr>
          <w:rFonts w:ascii="Arial" w:hAnsi="Arial" w:cs="Arial"/>
        </w:rPr>
        <w:t xml:space="preserve"> (PRUK)</w:t>
      </w:r>
    </w:p>
    <w:p w14:paraId="10666010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Pirbright Institute (formerly Institute for Animal Health)</w:t>
      </w:r>
    </w:p>
    <w:p w14:paraId="49F78FC9" w14:textId="3953F7FF" w:rsidR="00C77B9F" w:rsidRPr="00A6466A" w:rsidRDefault="00C77B9F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Plymouth Marine Laboratories</w:t>
      </w:r>
    </w:p>
    <w:p w14:paraId="10666011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A6466A">
        <w:rPr>
          <w:rFonts w:ascii="Arial" w:hAnsi="Arial" w:cs="Arial"/>
        </w:rPr>
        <w:t>Proudman</w:t>
      </w:r>
      <w:proofErr w:type="spellEnd"/>
      <w:r w:rsidRPr="00A6466A">
        <w:rPr>
          <w:rFonts w:ascii="Arial" w:hAnsi="Arial" w:cs="Arial"/>
        </w:rPr>
        <w:t xml:space="preserve"> Oceanographic Laboratory</w:t>
      </w:r>
    </w:p>
    <w:p w14:paraId="10666012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Public Health England (PHE)</w:t>
      </w:r>
    </w:p>
    <w:p w14:paraId="046BD553" w14:textId="2EAF16C9" w:rsidR="00FF36B4" w:rsidRPr="00A6466A" w:rsidRDefault="00FF36B4" w:rsidP="00FF36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Quadram</w:t>
      </w:r>
      <w:proofErr w:type="spellEnd"/>
      <w:r>
        <w:rPr>
          <w:rFonts w:ascii="Arial" w:hAnsi="Arial" w:cs="Arial"/>
        </w:rPr>
        <w:t xml:space="preserve"> I</w:t>
      </w:r>
      <w:r w:rsidRPr="00FF36B4">
        <w:rPr>
          <w:rFonts w:ascii="Arial" w:hAnsi="Arial" w:cs="Arial"/>
        </w:rPr>
        <w:t>nstitute Bioscience</w:t>
      </w:r>
      <w:r>
        <w:rPr>
          <w:rFonts w:ascii="Arial" w:hAnsi="Arial" w:cs="Arial"/>
        </w:rPr>
        <w:t xml:space="preserve"> (formerly Institute of Food Research)</w:t>
      </w:r>
    </w:p>
    <w:p w14:paraId="10666013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RAND Europe Community Interest Company</w:t>
      </w:r>
    </w:p>
    <w:p w14:paraId="10666014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A6466A">
        <w:rPr>
          <w:rFonts w:ascii="Arial" w:hAnsi="Arial" w:cs="Arial"/>
        </w:rPr>
        <w:t>Rothamsted</w:t>
      </w:r>
      <w:proofErr w:type="spellEnd"/>
      <w:r w:rsidRPr="00A6466A">
        <w:rPr>
          <w:rFonts w:ascii="Arial" w:hAnsi="Arial" w:cs="Arial"/>
        </w:rPr>
        <w:t xml:space="preserve"> Research</w:t>
      </w:r>
    </w:p>
    <w:p w14:paraId="10666015" w14:textId="77777777" w:rsidR="00490418" w:rsidRPr="00490418" w:rsidRDefault="00490418" w:rsidP="004904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0418">
        <w:rPr>
          <w:rFonts w:ascii="Arial" w:hAnsi="Arial" w:cs="Arial"/>
        </w:rPr>
        <w:t>Rowett Institute of Nutrition and Health</w:t>
      </w:r>
    </w:p>
    <w:p w14:paraId="10666016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Royal Botanic Garden, Edinburgh</w:t>
      </w:r>
    </w:p>
    <w:p w14:paraId="10666017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Royal Botanic Gardens</w:t>
      </w:r>
      <w:r w:rsidR="00AC755A">
        <w:rPr>
          <w:rFonts w:ascii="Arial" w:hAnsi="Arial" w:cs="Arial"/>
        </w:rPr>
        <w:t>,</w:t>
      </w:r>
      <w:r w:rsidRPr="00A6466A">
        <w:rPr>
          <w:rFonts w:ascii="Arial" w:hAnsi="Arial" w:cs="Arial"/>
        </w:rPr>
        <w:t xml:space="preserve"> Kew</w:t>
      </w:r>
    </w:p>
    <w:p w14:paraId="10666018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Royal Commission on the Ancient and Historical Monuments of Scotland</w:t>
      </w:r>
    </w:p>
    <w:p w14:paraId="10666019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Royal Museums Greenwich (formerly known as the National Maritime Museum)</w:t>
      </w:r>
    </w:p>
    <w:p w14:paraId="1066601A" w14:textId="77777777" w:rsidR="00A6466A" w:rsidRPr="002953E3" w:rsidRDefault="00A6466A" w:rsidP="002953E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Royal Society for the Protection of Birds</w:t>
      </w:r>
    </w:p>
    <w:p w14:paraId="1066601B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0418">
        <w:rPr>
          <w:rFonts w:ascii="Arial" w:hAnsi="Arial" w:cs="Arial"/>
        </w:rPr>
        <w:t>Rutherford Appleton Laboratory (includes Chilbolton) (RAL)</w:t>
      </w:r>
    </w:p>
    <w:p w14:paraId="1066601C" w14:textId="77777777" w:rsidR="00A6466A" w:rsidRPr="00490418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0418">
        <w:rPr>
          <w:rFonts w:ascii="Arial" w:hAnsi="Arial" w:cs="Arial"/>
        </w:rPr>
        <w:t>Science Museum Group (formerly known as the National Museum of Science and Industry)</w:t>
      </w:r>
    </w:p>
    <w:p w14:paraId="1066601D" w14:textId="77777777" w:rsidR="00AC755A" w:rsidRDefault="00AC755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0418">
        <w:rPr>
          <w:rFonts w:ascii="Arial" w:hAnsi="Arial" w:cs="Arial"/>
        </w:rPr>
        <w:t>Scotland’s Rural College (SRUC)</w:t>
      </w:r>
    </w:p>
    <w:p w14:paraId="1066601E" w14:textId="77777777" w:rsidR="007F6DC0" w:rsidRDefault="007F6DC0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Scottish Arts Council</w:t>
      </w:r>
    </w:p>
    <w:p w14:paraId="28C3F245" w14:textId="77777777" w:rsidR="00C05B7B" w:rsidRPr="006A2921" w:rsidRDefault="00C05B7B" w:rsidP="00C05B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Scottish Association for Marine Science (SAMS)</w:t>
      </w:r>
    </w:p>
    <w:p w14:paraId="1066601F" w14:textId="77777777" w:rsidR="00AC755A" w:rsidRPr="00490418" w:rsidRDefault="00AC755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0418">
        <w:rPr>
          <w:rFonts w:ascii="Arial" w:hAnsi="Arial" w:cs="Arial"/>
        </w:rPr>
        <w:t>Scottish Institute for Research in Economics</w:t>
      </w:r>
      <w:r w:rsidR="00490418">
        <w:rPr>
          <w:rFonts w:ascii="Arial" w:hAnsi="Arial" w:cs="Arial"/>
        </w:rPr>
        <w:t xml:space="preserve"> (SIRE)</w:t>
      </w:r>
    </w:p>
    <w:p w14:paraId="10666020" w14:textId="77777777" w:rsidR="00A6466A" w:rsidRPr="00490418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0418">
        <w:rPr>
          <w:rFonts w:ascii="Arial" w:hAnsi="Arial" w:cs="Arial"/>
        </w:rPr>
        <w:t>Sir Alister Hardy Foundation for Ocean Sciences</w:t>
      </w:r>
    </w:p>
    <w:p w14:paraId="10666021" w14:textId="77777777" w:rsidR="00A6466A" w:rsidRPr="00490418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0418">
        <w:rPr>
          <w:rFonts w:ascii="Arial" w:hAnsi="Arial" w:cs="Arial"/>
        </w:rPr>
        <w:t>Sir John Soane's Museum</w:t>
      </w:r>
    </w:p>
    <w:p w14:paraId="10666022" w14:textId="77777777" w:rsidR="00A6466A" w:rsidRPr="002953E3" w:rsidRDefault="00A6466A" w:rsidP="002953E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Sport England</w:t>
      </w:r>
    </w:p>
    <w:p w14:paraId="10666023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Tate Galleries</w:t>
      </w:r>
    </w:p>
    <w:p w14:paraId="504AB4A9" w14:textId="7FBEA7A4" w:rsidR="0024581E" w:rsidRPr="0024581E" w:rsidRDefault="00A6466A" w:rsidP="002458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4581E">
        <w:rPr>
          <w:rFonts w:ascii="Arial" w:hAnsi="Arial" w:cs="Arial"/>
        </w:rPr>
        <w:t>Tavistock Institute</w:t>
      </w:r>
      <w:r w:rsidR="0024581E" w:rsidRPr="0024581E">
        <w:t xml:space="preserve"> </w:t>
      </w:r>
    </w:p>
    <w:p w14:paraId="10666024" w14:textId="47BF2C40" w:rsidR="00A6466A" w:rsidRPr="00A6466A" w:rsidRDefault="0024581E" w:rsidP="002458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24581E">
        <w:rPr>
          <w:rFonts w:ascii="Arial" w:hAnsi="Arial" w:cs="Arial"/>
        </w:rPr>
        <w:t>Alan Turing Institute</w:t>
      </w:r>
    </w:p>
    <w:p w14:paraId="10666026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The Isaac Newton Group of Telescopes (ING)</w:t>
      </w:r>
    </w:p>
    <w:p w14:paraId="10666027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The Joint Astronomy Centre (JAC)</w:t>
      </w:r>
    </w:p>
    <w:p w14:paraId="10666028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The Met Office</w:t>
      </w:r>
    </w:p>
    <w:p w14:paraId="41F50FA9" w14:textId="22841B53" w:rsidR="000A2EC4" w:rsidRPr="004008B4" w:rsidRDefault="000A2EC4" w:rsidP="00A6466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008B4">
        <w:rPr>
          <w:rFonts w:ascii="Arial" w:hAnsi="Arial" w:cs="Arial"/>
          <w:color w:val="000000" w:themeColor="text1"/>
        </w:rPr>
        <w:lastRenderedPageBreak/>
        <w:t>The Open University</w:t>
      </w:r>
    </w:p>
    <w:p w14:paraId="10666029" w14:textId="77777777" w:rsidR="00A6466A" w:rsidRPr="006A2921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2921">
        <w:rPr>
          <w:rFonts w:ascii="Arial" w:hAnsi="Arial" w:cs="Arial"/>
        </w:rPr>
        <w:t>The National Maritime Museum</w:t>
      </w:r>
    </w:p>
    <w:p w14:paraId="591FCAAE" w14:textId="6FF30AAE" w:rsidR="00DB01B6" w:rsidRDefault="00DB01B6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2921">
        <w:rPr>
          <w:rFonts w:ascii="Arial" w:hAnsi="Arial" w:cs="Arial"/>
        </w:rPr>
        <w:t>The Sainsbury Laboratory (TSL)</w:t>
      </w:r>
    </w:p>
    <w:p w14:paraId="59EDA3A7" w14:textId="42A3A365" w:rsidR="00D918E3" w:rsidRDefault="00D918E3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18E3">
        <w:rPr>
          <w:rFonts w:ascii="Arial" w:hAnsi="Arial" w:cs="Arial"/>
        </w:rPr>
        <w:t>The Royal Horticultural Society (UK)</w:t>
      </w:r>
    </w:p>
    <w:p w14:paraId="1066602B" w14:textId="77777777" w:rsidR="00A6466A" w:rsidRPr="006A2921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2921">
        <w:rPr>
          <w:rFonts w:ascii="Arial" w:hAnsi="Arial" w:cs="Arial"/>
        </w:rPr>
        <w:t>The Victoria and Albert Museum</w:t>
      </w:r>
    </w:p>
    <w:p w14:paraId="7E990775" w14:textId="7F40C493" w:rsidR="0041685F" w:rsidRPr="006A2921" w:rsidRDefault="0041685F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2921">
        <w:rPr>
          <w:rFonts w:ascii="Arial" w:hAnsi="Arial" w:cs="Arial"/>
        </w:rPr>
        <w:t xml:space="preserve">The Welding Institute </w:t>
      </w:r>
      <w:r w:rsidR="00526A2C" w:rsidRPr="006A2921">
        <w:rPr>
          <w:rFonts w:ascii="Arial" w:hAnsi="Arial" w:cs="Arial"/>
        </w:rPr>
        <w:t>(TWI)</w:t>
      </w:r>
    </w:p>
    <w:p w14:paraId="1066602C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The Young Foundation</w:t>
      </w:r>
    </w:p>
    <w:p w14:paraId="1066602D" w14:textId="77777777" w:rsid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Transport Research Laboratory</w:t>
      </w:r>
    </w:p>
    <w:p w14:paraId="1066602E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UK Atomic Energy Authority</w:t>
      </w:r>
    </w:p>
    <w:p w14:paraId="1066602F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UK Film Council</w:t>
      </w:r>
    </w:p>
    <w:p w14:paraId="10666030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Veterinary Medicines Directorate (VMD)</w:t>
      </w:r>
    </w:p>
    <w:p w14:paraId="10666032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Wallace Collection</w:t>
      </w:r>
    </w:p>
    <w:p w14:paraId="10666033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A6466A">
        <w:rPr>
          <w:rFonts w:ascii="Arial" w:hAnsi="Arial" w:cs="Arial"/>
        </w:rPr>
        <w:t>Wellcome</w:t>
      </w:r>
      <w:proofErr w:type="spellEnd"/>
      <w:r w:rsidRPr="00A6466A">
        <w:rPr>
          <w:rFonts w:ascii="Arial" w:hAnsi="Arial" w:cs="Arial"/>
        </w:rPr>
        <w:t xml:space="preserve"> Trust Sanger Institute</w:t>
      </w:r>
    </w:p>
    <w:p w14:paraId="10666034" w14:textId="77777777" w:rsidR="00A6466A" w:rsidRPr="00A6466A" w:rsidRDefault="00A6466A" w:rsidP="00A646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World Conservation Monitoring Centre</w:t>
      </w:r>
    </w:p>
    <w:p w14:paraId="37940FB9" w14:textId="77777777" w:rsidR="00094177" w:rsidRDefault="00A6466A" w:rsidP="000941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466A">
        <w:rPr>
          <w:rFonts w:ascii="Arial" w:hAnsi="Arial" w:cs="Arial"/>
        </w:rPr>
        <w:t>Zoological Society of London, Institute of Zoology</w:t>
      </w:r>
    </w:p>
    <w:p w14:paraId="3226A749" w14:textId="1F089250" w:rsidR="00094177" w:rsidRPr="00094177" w:rsidRDefault="00094177" w:rsidP="00094177">
      <w:pPr>
        <w:rPr>
          <w:rFonts w:ascii="Arial" w:hAnsi="Arial" w:cs="Arial"/>
        </w:rPr>
      </w:pPr>
      <w:r w:rsidRPr="00094177">
        <w:rPr>
          <w:rFonts w:ascii="Arial" w:hAnsi="Arial" w:cs="Arial"/>
        </w:rPr>
        <w:t xml:space="preserve">Should your research organisation not be on this list, please contact us via </w:t>
      </w:r>
      <w:hyperlink r:id="rId13" w:history="1">
        <w:r w:rsidR="00ED6259" w:rsidRPr="00BB554E">
          <w:rPr>
            <w:rStyle w:val="Hyperlink"/>
          </w:rPr>
          <w:t>ResearchEnvironments@britishcouncil.org</w:t>
        </w:r>
      </w:hyperlink>
      <w:r w:rsidR="00ED6259">
        <w:rPr>
          <w:rStyle w:val="ui-provider"/>
        </w:rPr>
        <w:t xml:space="preserve"> </w:t>
      </w:r>
      <w:r w:rsidRPr="00094177">
        <w:rPr>
          <w:rFonts w:ascii="Arial" w:hAnsi="Arial" w:cs="Arial"/>
        </w:rPr>
        <w:t>before</w:t>
      </w:r>
      <w:r>
        <w:rPr>
          <w:rFonts w:ascii="Arial" w:hAnsi="Arial" w:cs="Arial"/>
        </w:rPr>
        <w:t xml:space="preserve"> submitting a proposal to this P</w:t>
      </w:r>
      <w:r w:rsidRPr="00094177">
        <w:rPr>
          <w:rFonts w:ascii="Arial" w:hAnsi="Arial" w:cs="Arial"/>
        </w:rPr>
        <w:t>rogramme.</w:t>
      </w:r>
    </w:p>
    <w:p w14:paraId="0C9058FC" w14:textId="77777777" w:rsidR="00094177" w:rsidRPr="00A6466A" w:rsidRDefault="00094177">
      <w:pPr>
        <w:rPr>
          <w:rFonts w:ascii="Arial" w:hAnsi="Arial" w:cs="Arial"/>
        </w:rPr>
      </w:pPr>
    </w:p>
    <w:sectPr w:rsidR="00094177" w:rsidRPr="00A6466A" w:rsidSect="006774E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9375E" w14:textId="77777777" w:rsidR="0053612F" w:rsidRDefault="0053612F" w:rsidP="00A6466A">
      <w:pPr>
        <w:spacing w:after="0" w:line="240" w:lineRule="auto"/>
      </w:pPr>
      <w:r>
        <w:separator/>
      </w:r>
    </w:p>
  </w:endnote>
  <w:endnote w:type="continuationSeparator" w:id="0">
    <w:p w14:paraId="16952BB0" w14:textId="77777777" w:rsidR="0053612F" w:rsidRDefault="0053612F" w:rsidP="00A6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804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66603C" w14:textId="77777777" w:rsidR="002E73AE" w:rsidRPr="002E73AE" w:rsidRDefault="002E73AE">
        <w:pPr>
          <w:pStyle w:val="Footer"/>
          <w:jc w:val="center"/>
          <w:rPr>
            <w:rFonts w:ascii="Arial" w:hAnsi="Arial" w:cs="Arial"/>
          </w:rPr>
        </w:pPr>
        <w:r w:rsidRPr="002E73AE">
          <w:rPr>
            <w:rFonts w:ascii="Arial" w:hAnsi="Arial" w:cs="Arial"/>
          </w:rPr>
          <w:fldChar w:fldCharType="begin"/>
        </w:r>
        <w:r w:rsidRPr="002E73AE">
          <w:rPr>
            <w:rFonts w:ascii="Arial" w:hAnsi="Arial" w:cs="Arial"/>
          </w:rPr>
          <w:instrText xml:space="preserve"> PAGE   \* MERGEFORMAT </w:instrText>
        </w:r>
        <w:r w:rsidRPr="002E73AE">
          <w:rPr>
            <w:rFonts w:ascii="Arial" w:hAnsi="Arial" w:cs="Arial"/>
          </w:rPr>
          <w:fldChar w:fldCharType="separate"/>
        </w:r>
        <w:r w:rsidR="0024581E">
          <w:rPr>
            <w:rFonts w:ascii="Arial" w:hAnsi="Arial" w:cs="Arial"/>
          </w:rPr>
          <w:t>1</w:t>
        </w:r>
        <w:r w:rsidRPr="002E73AE">
          <w:rPr>
            <w:rFonts w:ascii="Arial" w:hAnsi="Arial" w:cs="Arial"/>
          </w:rPr>
          <w:fldChar w:fldCharType="end"/>
        </w:r>
      </w:p>
    </w:sdtContent>
  </w:sdt>
  <w:p w14:paraId="09EA0341" w14:textId="7A66A26D" w:rsidR="00FF13B8" w:rsidRPr="009C2A49" w:rsidRDefault="006774E3" w:rsidP="009C2A49">
    <w:pPr>
      <w:spacing w:after="0"/>
      <w:rPr>
        <w:rFonts w:ascii="Arial" w:hAnsi="Arial" w:cs="Arial"/>
      </w:rPr>
    </w:pPr>
    <w:r w:rsidRPr="009C2A49">
      <w:rPr>
        <w:rFonts w:ascii="Arial" w:hAnsi="Arial" w:cs="Arial"/>
      </w:rPr>
      <w:t xml:space="preserve">Last </w:t>
    </w:r>
    <w:proofErr w:type="gramStart"/>
    <w:r w:rsidRPr="009C2A49">
      <w:rPr>
        <w:rFonts w:ascii="Arial" w:hAnsi="Arial" w:cs="Arial"/>
      </w:rPr>
      <w:t xml:space="preserve">updated </w:t>
    </w:r>
    <w:r w:rsidR="00FF0F80">
      <w:rPr>
        <w:rFonts w:ascii="Arial" w:hAnsi="Arial" w:cs="Arial"/>
      </w:rPr>
      <w:t xml:space="preserve"> </w:t>
    </w:r>
    <w:r w:rsidR="008815CC">
      <w:rPr>
        <w:rFonts w:ascii="Arial" w:hAnsi="Arial" w:cs="Arial"/>
      </w:rPr>
      <w:t>17</w:t>
    </w:r>
    <w:proofErr w:type="gramEnd"/>
    <w:r w:rsidR="008815CC">
      <w:rPr>
        <w:rFonts w:ascii="Arial" w:hAnsi="Arial" w:cs="Arial"/>
      </w:rPr>
      <w:t>/8/</w:t>
    </w:r>
    <w:r w:rsidR="00FF0F80">
      <w:rPr>
        <w:rFonts w:ascii="Arial" w:hAnsi="Arial" w:cs="Arial"/>
      </w:rPr>
      <w:t>2023</w:t>
    </w:r>
    <w:r w:rsidR="009C2A49" w:rsidRPr="009C2A49">
      <w:rPr>
        <w:rFonts w:ascii="Arial" w:hAnsi="Arial" w:cs="Arial"/>
      </w:rPr>
      <w:t xml:space="preserve">                                                                     </w:t>
    </w:r>
    <w:r w:rsidR="00FF13B8" w:rsidRPr="009C2A49">
      <w:rPr>
        <w:rFonts w:ascii="Arial" w:hAnsi="Arial" w:cs="Arial"/>
      </w:rPr>
      <w:t xml:space="preserve">Version 1, </w:t>
    </w:r>
    <w:r w:rsidR="00FF0F80">
      <w:rPr>
        <w:rFonts w:ascii="Arial" w:hAnsi="Arial" w:cs="Arial"/>
      </w:rPr>
      <w:t xml:space="preserve"> </w:t>
    </w:r>
    <w:r w:rsidR="008815CC">
      <w:rPr>
        <w:rFonts w:ascii="Arial" w:hAnsi="Arial" w:cs="Arial"/>
      </w:rPr>
      <w:t>August</w:t>
    </w:r>
    <w:r w:rsidR="00916209">
      <w:rPr>
        <w:rFonts w:ascii="Arial" w:hAnsi="Arial" w:cs="Arial"/>
      </w:rPr>
      <w:t xml:space="preserve"> </w:t>
    </w:r>
    <w:r w:rsidR="008815CC">
      <w:rPr>
        <w:rFonts w:ascii="Arial" w:hAnsi="Arial" w:cs="Arial"/>
      </w:rP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16544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51438AD" w14:textId="77777777" w:rsidR="00FF13B8" w:rsidRDefault="00FF13B8">
        <w:pPr>
          <w:pStyle w:val="Footer"/>
          <w:jc w:val="center"/>
        </w:pPr>
      </w:p>
      <w:p w14:paraId="1066603F" w14:textId="43CEFAF2" w:rsidR="002E73AE" w:rsidRPr="002E73AE" w:rsidRDefault="002E73AE">
        <w:pPr>
          <w:pStyle w:val="Footer"/>
          <w:jc w:val="center"/>
          <w:rPr>
            <w:rFonts w:ascii="Arial" w:hAnsi="Arial" w:cs="Arial"/>
          </w:rPr>
        </w:pPr>
        <w:r w:rsidRPr="002E73AE">
          <w:rPr>
            <w:rFonts w:ascii="Arial" w:hAnsi="Arial" w:cs="Arial"/>
          </w:rPr>
          <w:fldChar w:fldCharType="begin"/>
        </w:r>
        <w:r w:rsidRPr="002E73AE">
          <w:rPr>
            <w:rFonts w:ascii="Arial" w:hAnsi="Arial" w:cs="Arial"/>
          </w:rPr>
          <w:instrText xml:space="preserve"> PAGE   \* MERGEFORMAT </w:instrText>
        </w:r>
        <w:r w:rsidRPr="002E73AE">
          <w:rPr>
            <w:rFonts w:ascii="Arial" w:hAnsi="Arial" w:cs="Arial"/>
          </w:rPr>
          <w:fldChar w:fldCharType="separate"/>
        </w:r>
        <w:r w:rsidR="006774E3">
          <w:rPr>
            <w:rFonts w:ascii="Arial" w:hAnsi="Arial" w:cs="Arial"/>
          </w:rPr>
          <w:t>1</w:t>
        </w:r>
        <w:r w:rsidRPr="002E73AE">
          <w:rPr>
            <w:rFonts w:ascii="Arial" w:hAnsi="Arial" w:cs="Arial"/>
          </w:rPr>
          <w:fldChar w:fldCharType="end"/>
        </w:r>
      </w:p>
    </w:sdtContent>
  </w:sdt>
  <w:p w14:paraId="040A4B53" w14:textId="721953A8" w:rsidR="00094177" w:rsidRPr="00094177" w:rsidRDefault="00094177" w:rsidP="00094177">
    <w:pPr>
      <w:spacing w:after="0"/>
      <w:rPr>
        <w:rFonts w:ascii="Arial" w:hAnsi="Arial" w:cs="Arial"/>
        <w:color w:val="BFBFBF" w:themeColor="background1" w:themeShade="BF"/>
      </w:rPr>
    </w:pPr>
    <w:r w:rsidRPr="00094177">
      <w:rPr>
        <w:rFonts w:ascii="Arial" w:hAnsi="Arial" w:cs="Arial"/>
        <w:color w:val="BFBFBF" w:themeColor="background1" w:themeShade="BF"/>
      </w:rPr>
      <w:t xml:space="preserve"> </w:t>
    </w:r>
    <w:r w:rsidR="00FF13B8">
      <w:rPr>
        <w:rFonts w:ascii="Arial" w:hAnsi="Arial" w:cs="Arial"/>
      </w:rPr>
      <w:t xml:space="preserve">Last updated </w:t>
    </w:r>
    <w:proofErr w:type="gramStart"/>
    <w:r w:rsidR="006774E3">
      <w:rPr>
        <w:rFonts w:ascii="Arial" w:hAnsi="Arial" w:cs="Arial"/>
      </w:rPr>
      <w:t>14/5/18</w:t>
    </w:r>
    <w:proofErr w:type="gramEnd"/>
  </w:p>
  <w:p w14:paraId="10666040" w14:textId="53E35D9D" w:rsidR="002E73AE" w:rsidRPr="00FF13B8" w:rsidRDefault="002E73AE" w:rsidP="002E73AE">
    <w:pPr>
      <w:pStyle w:val="Footer"/>
      <w:jc w:val="right"/>
      <w:rPr>
        <w:rFonts w:ascii="Arial" w:hAnsi="Arial" w:cs="Arial"/>
        <w:color w:val="808080" w:themeColor="background1" w:themeShade="80"/>
      </w:rPr>
    </w:pPr>
    <w:r w:rsidRPr="00FF13B8">
      <w:rPr>
        <w:rFonts w:ascii="Arial" w:hAnsi="Arial" w:cs="Arial"/>
        <w:color w:val="808080" w:themeColor="background1" w:themeShade="80"/>
      </w:rPr>
      <w:t>Versio</w:t>
    </w:r>
    <w:r w:rsidR="009829C9" w:rsidRPr="00FF13B8">
      <w:rPr>
        <w:rFonts w:ascii="Arial" w:hAnsi="Arial" w:cs="Arial"/>
        <w:color w:val="808080" w:themeColor="background1" w:themeShade="80"/>
      </w:rPr>
      <w:t xml:space="preserve">n </w:t>
    </w:r>
    <w:r w:rsidR="00FF13B8" w:rsidRPr="00FF13B8">
      <w:rPr>
        <w:rFonts w:ascii="Arial" w:hAnsi="Arial" w:cs="Arial"/>
        <w:color w:val="808080" w:themeColor="background1" w:themeShade="80"/>
      </w:rPr>
      <w:t>1</w:t>
    </w:r>
    <w:r w:rsidR="006774E3">
      <w:rPr>
        <w:rFonts w:ascii="Arial" w:hAnsi="Arial" w:cs="Arial"/>
        <w:color w:val="808080" w:themeColor="background1" w:themeShade="80"/>
      </w:rPr>
      <w:t>2</w:t>
    </w:r>
    <w:r w:rsidRPr="00FF13B8">
      <w:rPr>
        <w:rFonts w:ascii="Arial" w:hAnsi="Arial" w:cs="Arial"/>
        <w:color w:val="808080" w:themeColor="background1" w:themeShade="80"/>
      </w:rPr>
      <w:t xml:space="preserve">, </w:t>
    </w:r>
    <w:r w:rsidR="00FF13B8" w:rsidRPr="00FF13B8">
      <w:rPr>
        <w:rFonts w:ascii="Arial" w:hAnsi="Arial" w:cs="Arial"/>
        <w:color w:val="808080" w:themeColor="background1" w:themeShade="80"/>
      </w:rPr>
      <w:t>October</w:t>
    </w:r>
    <w:r w:rsidRPr="00FF13B8">
      <w:rPr>
        <w:rFonts w:ascii="Arial" w:hAnsi="Arial" w:cs="Arial"/>
        <w:color w:val="808080" w:themeColor="background1" w:themeShade="80"/>
      </w:rPr>
      <w:t xml:space="preserve"> 201</w:t>
    </w:r>
    <w:r w:rsidR="006774E3">
      <w:rPr>
        <w:rFonts w:ascii="Arial" w:hAnsi="Arial" w:cs="Arial"/>
        <w:color w:val="808080" w:themeColor="background1" w:themeShade="8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5870" w14:textId="77777777" w:rsidR="0053612F" w:rsidRDefault="0053612F" w:rsidP="00A6466A">
      <w:pPr>
        <w:spacing w:after="0" w:line="240" w:lineRule="auto"/>
      </w:pPr>
      <w:r>
        <w:separator/>
      </w:r>
    </w:p>
  </w:footnote>
  <w:footnote w:type="continuationSeparator" w:id="0">
    <w:p w14:paraId="43923DE2" w14:textId="77777777" w:rsidR="0053612F" w:rsidRDefault="0053612F" w:rsidP="00A6466A">
      <w:pPr>
        <w:spacing w:after="0" w:line="240" w:lineRule="auto"/>
      </w:pPr>
      <w:r>
        <w:continuationSeparator/>
      </w:r>
    </w:p>
  </w:footnote>
  <w:footnote w:id="1">
    <w:p w14:paraId="10666045" w14:textId="31940F52" w:rsidR="00706DEC" w:rsidRDefault="00706D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>The</w:t>
      </w:r>
      <w:r w:rsidRPr="00A6466A">
        <w:rPr>
          <w:rFonts w:ascii="Arial" w:hAnsi="Arial" w:cs="Arial"/>
        </w:rPr>
        <w:t xml:space="preserve"> list </w:t>
      </w:r>
      <w:r w:rsidR="00F4018B">
        <w:rPr>
          <w:rFonts w:ascii="Arial" w:hAnsi="Arial" w:cs="Arial"/>
        </w:rPr>
        <w:t>includes</w:t>
      </w:r>
      <w:r w:rsidRPr="00A6466A">
        <w:rPr>
          <w:rFonts w:ascii="Arial" w:hAnsi="Arial" w:cs="Arial"/>
        </w:rPr>
        <w:t xml:space="preserve"> Public Sector Research Establishments affiliated with UK Gover</w:t>
      </w:r>
      <w:r w:rsidR="001A46F5">
        <w:rPr>
          <w:rFonts w:ascii="Arial" w:hAnsi="Arial" w:cs="Arial"/>
        </w:rPr>
        <w:t>nment Departments and Research</w:t>
      </w:r>
      <w:r w:rsidRPr="00A6466A">
        <w:rPr>
          <w:rFonts w:ascii="Arial" w:hAnsi="Arial" w:cs="Arial"/>
        </w:rPr>
        <w:t xml:space="preserve"> Councils; Independent Research Organisations recognised by Research Councils UK; </w:t>
      </w:r>
      <w:r>
        <w:rPr>
          <w:rFonts w:ascii="Arial" w:hAnsi="Arial" w:cs="Arial"/>
        </w:rPr>
        <w:t>and</w:t>
      </w:r>
      <w:r w:rsidRPr="00A6466A">
        <w:rPr>
          <w:rFonts w:ascii="Arial" w:hAnsi="Arial" w:cs="Arial"/>
        </w:rPr>
        <w:t xml:space="preserve"> </w:t>
      </w:r>
      <w:r w:rsidR="00094177">
        <w:rPr>
          <w:rFonts w:ascii="Arial" w:hAnsi="Arial" w:cs="Arial"/>
        </w:rPr>
        <w:t xml:space="preserve">research organisations </w:t>
      </w:r>
      <w:r>
        <w:rPr>
          <w:rFonts w:ascii="Arial" w:hAnsi="Arial" w:cs="Arial"/>
        </w:rPr>
        <w:t>funded by the Scottish Government.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603B" w14:textId="77777777" w:rsidR="00A6466A" w:rsidRDefault="00A6466A">
    <w:pPr>
      <w:pStyle w:val="Header"/>
    </w:pPr>
    <w:r>
      <w:tab/>
    </w: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603E" w14:textId="5F80701B" w:rsidR="002E73AE" w:rsidRDefault="006A2921" w:rsidP="006A2921">
    <w:pPr>
      <w:pStyle w:val="Header"/>
      <w:tabs>
        <w:tab w:val="clear" w:pos="4513"/>
        <w:tab w:val="clear" w:pos="9026"/>
        <w:tab w:val="center" w:pos="4536"/>
      </w:tabs>
      <w:ind w:right="-188"/>
    </w:pPr>
    <w:r>
      <w:rPr>
        <w:lang w:eastAsia="en-GB"/>
      </w:rPr>
      <w:drawing>
        <wp:inline distT="0" distB="0" distL="0" distR="0" wp14:anchorId="5D59ACC3" wp14:editId="54459B1E">
          <wp:extent cx="1809750" cy="638175"/>
          <wp:effectExtent l="0" t="0" r="0" b="9525"/>
          <wp:docPr id="2" name="Picture 2" descr="British Council corporate log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ritish Council corporate logo">
                    <a:hlinkClick r:id="rId1"/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7" t="23134" r="260" b="26752"/>
                  <a:stretch/>
                </pic:blipFill>
                <pic:spPr bwMode="auto">
                  <a:xfrm>
                    <a:off x="0" y="0"/>
                    <a:ext cx="1809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E73AE">
      <w:tab/>
    </w:r>
    <w:r w:rsidR="002E73AE">
      <w:tab/>
    </w:r>
    <w:r w:rsidR="002E73AE">
      <w:rPr>
        <w:rFonts w:eastAsia="Times New Roman" w:cs="Arial"/>
        <w:sz w:val="20"/>
        <w:szCs w:val="20"/>
        <w:lang w:eastAsia="en-GB"/>
      </w:rPr>
      <w:drawing>
        <wp:inline distT="0" distB="0" distL="0" distR="0" wp14:anchorId="10666043" wp14:editId="10666044">
          <wp:extent cx="2581275" cy="7429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ton Fund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71" b="13225"/>
                  <a:stretch/>
                </pic:blipFill>
                <pic:spPr bwMode="auto">
                  <a:xfrm>
                    <a:off x="0" y="0"/>
                    <a:ext cx="2592228" cy="7461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B0C2C"/>
    <w:multiLevelType w:val="hybridMultilevel"/>
    <w:tmpl w:val="6F545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6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2NzI3N7awNDI0NjJS0lEKTi0uzszPAykwrAUAb3q+ICwAAAA="/>
  </w:docVars>
  <w:rsids>
    <w:rsidRoot w:val="00A6466A"/>
    <w:rsid w:val="00000416"/>
    <w:rsid w:val="000024B8"/>
    <w:rsid w:val="00003B75"/>
    <w:rsid w:val="0000708E"/>
    <w:rsid w:val="00022D3C"/>
    <w:rsid w:val="00035246"/>
    <w:rsid w:val="00047F5C"/>
    <w:rsid w:val="00052626"/>
    <w:rsid w:val="000527E5"/>
    <w:rsid w:val="00056E68"/>
    <w:rsid w:val="0005763D"/>
    <w:rsid w:val="00061F35"/>
    <w:rsid w:val="00070524"/>
    <w:rsid w:val="00071BB6"/>
    <w:rsid w:val="0007331C"/>
    <w:rsid w:val="00082C9F"/>
    <w:rsid w:val="00083612"/>
    <w:rsid w:val="00083757"/>
    <w:rsid w:val="00084C5D"/>
    <w:rsid w:val="00093DAE"/>
    <w:rsid w:val="00094177"/>
    <w:rsid w:val="00096ABD"/>
    <w:rsid w:val="000A1E90"/>
    <w:rsid w:val="000A2EC4"/>
    <w:rsid w:val="000B7AC3"/>
    <w:rsid w:val="000C236B"/>
    <w:rsid w:val="000C7BFE"/>
    <w:rsid w:val="000E3F6A"/>
    <w:rsid w:val="000E646A"/>
    <w:rsid w:val="000E710C"/>
    <w:rsid w:val="00134BF6"/>
    <w:rsid w:val="00142A13"/>
    <w:rsid w:val="00186792"/>
    <w:rsid w:val="00193CEB"/>
    <w:rsid w:val="001A46F5"/>
    <w:rsid w:val="001A4C12"/>
    <w:rsid w:val="001C142F"/>
    <w:rsid w:val="002024A4"/>
    <w:rsid w:val="00203CEA"/>
    <w:rsid w:val="002410BE"/>
    <w:rsid w:val="0024581E"/>
    <w:rsid w:val="00250B17"/>
    <w:rsid w:val="00260EC0"/>
    <w:rsid w:val="002922CB"/>
    <w:rsid w:val="002953E3"/>
    <w:rsid w:val="002963AF"/>
    <w:rsid w:val="002A0738"/>
    <w:rsid w:val="002A7DDE"/>
    <w:rsid w:val="002B2A9F"/>
    <w:rsid w:val="002B49A0"/>
    <w:rsid w:val="002C10E7"/>
    <w:rsid w:val="002E0F86"/>
    <w:rsid w:val="002E73AE"/>
    <w:rsid w:val="002E74D1"/>
    <w:rsid w:val="002F18B4"/>
    <w:rsid w:val="002F64D5"/>
    <w:rsid w:val="002F6B5C"/>
    <w:rsid w:val="00313179"/>
    <w:rsid w:val="003262A9"/>
    <w:rsid w:val="003317B0"/>
    <w:rsid w:val="00346933"/>
    <w:rsid w:val="003470DE"/>
    <w:rsid w:val="00351AC0"/>
    <w:rsid w:val="003543B1"/>
    <w:rsid w:val="0035453E"/>
    <w:rsid w:val="00364862"/>
    <w:rsid w:val="00376DA6"/>
    <w:rsid w:val="00377A09"/>
    <w:rsid w:val="00377B3B"/>
    <w:rsid w:val="003827EF"/>
    <w:rsid w:val="003B00A7"/>
    <w:rsid w:val="003C7E4B"/>
    <w:rsid w:val="003E6183"/>
    <w:rsid w:val="004008B4"/>
    <w:rsid w:val="00402F11"/>
    <w:rsid w:val="00403CF7"/>
    <w:rsid w:val="00405D17"/>
    <w:rsid w:val="004060EE"/>
    <w:rsid w:val="004130FA"/>
    <w:rsid w:val="0041685F"/>
    <w:rsid w:val="00421D2E"/>
    <w:rsid w:val="004307F8"/>
    <w:rsid w:val="00437E86"/>
    <w:rsid w:val="00442CB1"/>
    <w:rsid w:val="004450C6"/>
    <w:rsid w:val="004505D1"/>
    <w:rsid w:val="0045082F"/>
    <w:rsid w:val="00460F8A"/>
    <w:rsid w:val="00463995"/>
    <w:rsid w:val="00463CD6"/>
    <w:rsid w:val="0047700B"/>
    <w:rsid w:val="004804E8"/>
    <w:rsid w:val="004825C5"/>
    <w:rsid w:val="00490418"/>
    <w:rsid w:val="004A38D1"/>
    <w:rsid w:val="004B093D"/>
    <w:rsid w:val="004C5D34"/>
    <w:rsid w:val="004C61AE"/>
    <w:rsid w:val="004C6FF2"/>
    <w:rsid w:val="004E7219"/>
    <w:rsid w:val="004E773E"/>
    <w:rsid w:val="004F677B"/>
    <w:rsid w:val="00510972"/>
    <w:rsid w:val="00526A2C"/>
    <w:rsid w:val="0053612F"/>
    <w:rsid w:val="005362D9"/>
    <w:rsid w:val="00537271"/>
    <w:rsid w:val="00537737"/>
    <w:rsid w:val="005430D5"/>
    <w:rsid w:val="00550B06"/>
    <w:rsid w:val="00562995"/>
    <w:rsid w:val="00572835"/>
    <w:rsid w:val="00592CC3"/>
    <w:rsid w:val="00594EF8"/>
    <w:rsid w:val="005A5D64"/>
    <w:rsid w:val="005B0C47"/>
    <w:rsid w:val="005C11E6"/>
    <w:rsid w:val="005D6C30"/>
    <w:rsid w:val="005E74DF"/>
    <w:rsid w:val="006014A2"/>
    <w:rsid w:val="0061071E"/>
    <w:rsid w:val="00623412"/>
    <w:rsid w:val="00627F29"/>
    <w:rsid w:val="00653FED"/>
    <w:rsid w:val="00656C89"/>
    <w:rsid w:val="00672C17"/>
    <w:rsid w:val="006774E3"/>
    <w:rsid w:val="00684214"/>
    <w:rsid w:val="006A2785"/>
    <w:rsid w:val="006A2921"/>
    <w:rsid w:val="006A4698"/>
    <w:rsid w:val="006C2573"/>
    <w:rsid w:val="006C5264"/>
    <w:rsid w:val="006E0DFB"/>
    <w:rsid w:val="006E3831"/>
    <w:rsid w:val="006E69CB"/>
    <w:rsid w:val="006E75B4"/>
    <w:rsid w:val="006F0E4C"/>
    <w:rsid w:val="006F5D7B"/>
    <w:rsid w:val="007011A6"/>
    <w:rsid w:val="0070182E"/>
    <w:rsid w:val="00705870"/>
    <w:rsid w:val="00706DEC"/>
    <w:rsid w:val="00716FED"/>
    <w:rsid w:val="0073282C"/>
    <w:rsid w:val="00733F91"/>
    <w:rsid w:val="00741FFA"/>
    <w:rsid w:val="00742158"/>
    <w:rsid w:val="00744273"/>
    <w:rsid w:val="00760EAC"/>
    <w:rsid w:val="00763E29"/>
    <w:rsid w:val="00767604"/>
    <w:rsid w:val="00772B39"/>
    <w:rsid w:val="00787882"/>
    <w:rsid w:val="007914CD"/>
    <w:rsid w:val="007962FB"/>
    <w:rsid w:val="007A0B03"/>
    <w:rsid w:val="007A2A23"/>
    <w:rsid w:val="007A3241"/>
    <w:rsid w:val="007A72AB"/>
    <w:rsid w:val="007A7E83"/>
    <w:rsid w:val="007B45A5"/>
    <w:rsid w:val="007B73D4"/>
    <w:rsid w:val="007C3F73"/>
    <w:rsid w:val="007E2CF6"/>
    <w:rsid w:val="007F2358"/>
    <w:rsid w:val="007F2601"/>
    <w:rsid w:val="007F346B"/>
    <w:rsid w:val="007F6DC0"/>
    <w:rsid w:val="0080453D"/>
    <w:rsid w:val="00807306"/>
    <w:rsid w:val="00807981"/>
    <w:rsid w:val="00813C24"/>
    <w:rsid w:val="00813F5B"/>
    <w:rsid w:val="00831674"/>
    <w:rsid w:val="008365F5"/>
    <w:rsid w:val="00840994"/>
    <w:rsid w:val="008449A6"/>
    <w:rsid w:val="00846145"/>
    <w:rsid w:val="00847481"/>
    <w:rsid w:val="00851AF7"/>
    <w:rsid w:val="008620E6"/>
    <w:rsid w:val="00870C81"/>
    <w:rsid w:val="008711C0"/>
    <w:rsid w:val="008815CC"/>
    <w:rsid w:val="00881EA4"/>
    <w:rsid w:val="0089253B"/>
    <w:rsid w:val="008D1243"/>
    <w:rsid w:val="008E0EC2"/>
    <w:rsid w:val="008E1D52"/>
    <w:rsid w:val="008F499F"/>
    <w:rsid w:val="008F70EF"/>
    <w:rsid w:val="00902AD0"/>
    <w:rsid w:val="00902BFD"/>
    <w:rsid w:val="00904571"/>
    <w:rsid w:val="009052E3"/>
    <w:rsid w:val="0091457C"/>
    <w:rsid w:val="00914CC3"/>
    <w:rsid w:val="00916209"/>
    <w:rsid w:val="00924233"/>
    <w:rsid w:val="00924994"/>
    <w:rsid w:val="00925928"/>
    <w:rsid w:val="00926CD8"/>
    <w:rsid w:val="0093208C"/>
    <w:rsid w:val="00937F93"/>
    <w:rsid w:val="00961216"/>
    <w:rsid w:val="00962E14"/>
    <w:rsid w:val="009648C5"/>
    <w:rsid w:val="00964D4A"/>
    <w:rsid w:val="00975E00"/>
    <w:rsid w:val="00977106"/>
    <w:rsid w:val="0097713C"/>
    <w:rsid w:val="009814B8"/>
    <w:rsid w:val="00981FE2"/>
    <w:rsid w:val="00982288"/>
    <w:rsid w:val="00982931"/>
    <w:rsid w:val="009829C9"/>
    <w:rsid w:val="00987E59"/>
    <w:rsid w:val="009A56C1"/>
    <w:rsid w:val="009A6B42"/>
    <w:rsid w:val="009B4C70"/>
    <w:rsid w:val="009B5D8B"/>
    <w:rsid w:val="009C12F8"/>
    <w:rsid w:val="009C1D5C"/>
    <w:rsid w:val="009C2A49"/>
    <w:rsid w:val="009C51C4"/>
    <w:rsid w:val="009D270A"/>
    <w:rsid w:val="00A018B4"/>
    <w:rsid w:val="00A03AA4"/>
    <w:rsid w:val="00A04470"/>
    <w:rsid w:val="00A079D8"/>
    <w:rsid w:val="00A15B74"/>
    <w:rsid w:val="00A15BE9"/>
    <w:rsid w:val="00A21340"/>
    <w:rsid w:val="00A217B9"/>
    <w:rsid w:val="00A239DD"/>
    <w:rsid w:val="00A260AE"/>
    <w:rsid w:val="00A341ED"/>
    <w:rsid w:val="00A42EDA"/>
    <w:rsid w:val="00A52DE1"/>
    <w:rsid w:val="00A56272"/>
    <w:rsid w:val="00A6078D"/>
    <w:rsid w:val="00A61EEB"/>
    <w:rsid w:val="00A6466A"/>
    <w:rsid w:val="00A739A8"/>
    <w:rsid w:val="00A8150D"/>
    <w:rsid w:val="00A84455"/>
    <w:rsid w:val="00AA0A55"/>
    <w:rsid w:val="00AA0C0E"/>
    <w:rsid w:val="00AA2E29"/>
    <w:rsid w:val="00AB1C44"/>
    <w:rsid w:val="00AC56A1"/>
    <w:rsid w:val="00AC68F3"/>
    <w:rsid w:val="00AC755A"/>
    <w:rsid w:val="00AD0A77"/>
    <w:rsid w:val="00AD2B6F"/>
    <w:rsid w:val="00AD7196"/>
    <w:rsid w:val="00AE1762"/>
    <w:rsid w:val="00B42317"/>
    <w:rsid w:val="00B45AA8"/>
    <w:rsid w:val="00B569DF"/>
    <w:rsid w:val="00B63C4D"/>
    <w:rsid w:val="00B6442B"/>
    <w:rsid w:val="00B65B56"/>
    <w:rsid w:val="00B716C1"/>
    <w:rsid w:val="00B75627"/>
    <w:rsid w:val="00B878C4"/>
    <w:rsid w:val="00B87DC9"/>
    <w:rsid w:val="00BB1725"/>
    <w:rsid w:val="00BB37E7"/>
    <w:rsid w:val="00BC6EB6"/>
    <w:rsid w:val="00BE37A2"/>
    <w:rsid w:val="00BF5399"/>
    <w:rsid w:val="00C05B7B"/>
    <w:rsid w:val="00C12E94"/>
    <w:rsid w:val="00C15F93"/>
    <w:rsid w:val="00C27A7C"/>
    <w:rsid w:val="00C32845"/>
    <w:rsid w:val="00C361C3"/>
    <w:rsid w:val="00C40B43"/>
    <w:rsid w:val="00C44825"/>
    <w:rsid w:val="00C50DD0"/>
    <w:rsid w:val="00C63761"/>
    <w:rsid w:val="00C740BD"/>
    <w:rsid w:val="00C76C29"/>
    <w:rsid w:val="00C77B9F"/>
    <w:rsid w:val="00C81EC7"/>
    <w:rsid w:val="00C8554B"/>
    <w:rsid w:val="00C85D93"/>
    <w:rsid w:val="00C873BC"/>
    <w:rsid w:val="00C90D9B"/>
    <w:rsid w:val="00CA3D7C"/>
    <w:rsid w:val="00CB6FF2"/>
    <w:rsid w:val="00CD3857"/>
    <w:rsid w:val="00CD67A9"/>
    <w:rsid w:val="00CE6968"/>
    <w:rsid w:val="00D0515B"/>
    <w:rsid w:val="00D0634B"/>
    <w:rsid w:val="00D071E5"/>
    <w:rsid w:val="00D10180"/>
    <w:rsid w:val="00D26F8B"/>
    <w:rsid w:val="00D37995"/>
    <w:rsid w:val="00D41DEB"/>
    <w:rsid w:val="00D42824"/>
    <w:rsid w:val="00D50421"/>
    <w:rsid w:val="00D53FD0"/>
    <w:rsid w:val="00D557A4"/>
    <w:rsid w:val="00D646C7"/>
    <w:rsid w:val="00D707AE"/>
    <w:rsid w:val="00D73F53"/>
    <w:rsid w:val="00D80989"/>
    <w:rsid w:val="00D918E3"/>
    <w:rsid w:val="00D9271B"/>
    <w:rsid w:val="00D93FB4"/>
    <w:rsid w:val="00DA03D8"/>
    <w:rsid w:val="00DB01B6"/>
    <w:rsid w:val="00DB3613"/>
    <w:rsid w:val="00DC03DE"/>
    <w:rsid w:val="00DD6E8E"/>
    <w:rsid w:val="00DE1376"/>
    <w:rsid w:val="00DE7C96"/>
    <w:rsid w:val="00DF04BC"/>
    <w:rsid w:val="00DF36EF"/>
    <w:rsid w:val="00E055CF"/>
    <w:rsid w:val="00E13AEB"/>
    <w:rsid w:val="00E3039B"/>
    <w:rsid w:val="00E32741"/>
    <w:rsid w:val="00E37161"/>
    <w:rsid w:val="00E37696"/>
    <w:rsid w:val="00E432EB"/>
    <w:rsid w:val="00E433F2"/>
    <w:rsid w:val="00E551C2"/>
    <w:rsid w:val="00E5788A"/>
    <w:rsid w:val="00E62F89"/>
    <w:rsid w:val="00E75BC6"/>
    <w:rsid w:val="00E86987"/>
    <w:rsid w:val="00E94226"/>
    <w:rsid w:val="00EA06D0"/>
    <w:rsid w:val="00EA0D9D"/>
    <w:rsid w:val="00EA2982"/>
    <w:rsid w:val="00EB5D82"/>
    <w:rsid w:val="00EB61AD"/>
    <w:rsid w:val="00EC39F1"/>
    <w:rsid w:val="00EC4CC8"/>
    <w:rsid w:val="00ED6259"/>
    <w:rsid w:val="00EE1708"/>
    <w:rsid w:val="00EE3190"/>
    <w:rsid w:val="00EF4B89"/>
    <w:rsid w:val="00F14ACF"/>
    <w:rsid w:val="00F25DFB"/>
    <w:rsid w:val="00F3056D"/>
    <w:rsid w:val="00F4018B"/>
    <w:rsid w:val="00F43639"/>
    <w:rsid w:val="00F50DB2"/>
    <w:rsid w:val="00F559BB"/>
    <w:rsid w:val="00F5648A"/>
    <w:rsid w:val="00F64E3B"/>
    <w:rsid w:val="00F65A7E"/>
    <w:rsid w:val="00F67904"/>
    <w:rsid w:val="00F90196"/>
    <w:rsid w:val="00F9242C"/>
    <w:rsid w:val="00F93404"/>
    <w:rsid w:val="00F97EA6"/>
    <w:rsid w:val="00FA657D"/>
    <w:rsid w:val="00FB1978"/>
    <w:rsid w:val="00FB5F8C"/>
    <w:rsid w:val="00FE2E98"/>
    <w:rsid w:val="00FF0F80"/>
    <w:rsid w:val="00FF13B8"/>
    <w:rsid w:val="00FF1D3E"/>
    <w:rsid w:val="00FF36B4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65FBD"/>
  <w15:docId w15:val="{E69BFA41-253B-47F4-9503-CC0EACFE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66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64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66A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66A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A646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3A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6D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6DEC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6DE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A2A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51C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E3F6A"/>
    <w:pPr>
      <w:spacing w:after="0" w:line="240" w:lineRule="auto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6A2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7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785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785"/>
    <w:rPr>
      <w:b/>
      <w:bCs/>
      <w:noProof/>
      <w:sz w:val="20"/>
      <w:szCs w:val="20"/>
    </w:rPr>
  </w:style>
  <w:style w:type="character" w:customStyle="1" w:styleId="ui-provider">
    <w:name w:val="ui-provider"/>
    <w:basedOn w:val="DefaultParagraphFont"/>
    <w:rsid w:val="00ED6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Environments@britishcouncil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tapult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check-a-university-is-officially-recognised/recognised-bod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gif"/><Relationship Id="rId1" Type="http://schemas.openxmlformats.org/officeDocument/2006/relationships/hyperlink" Target="http://brand.britishcouncil.org/downloads/logos/british-council-stacked-lo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SharedWithUsers xmlns="eb500fa0-5e1d-4794-8fae-408bc23d7f28">
      <UserInfo>
        <DisplayName>Brighton, Alex (Education and Society)</DisplayName>
        <AccountId>45</AccountId>
        <AccountType/>
      </UserInfo>
      <UserInfo>
        <DisplayName>Collins, Oonagh (Education and Society)</DisplayName>
        <AccountId>13</AccountId>
        <AccountType/>
      </UserInfo>
      <UserInfo>
        <DisplayName>Singh, Suruchi  (India)</DisplayName>
        <AccountId>10</AccountId>
        <AccountType/>
      </UserInfo>
      <UserInfo>
        <DisplayName>Bardsley, Jen (E&amp;S)</DisplayName>
        <AccountId>21</AccountId>
        <AccountType/>
      </UserInfo>
      <UserInfo>
        <DisplayName>Tahanin, Fariha (Education and Society)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E3810A7164146A6C4B61947571917" ma:contentTypeVersion="5" ma:contentTypeDescription="Create a new document." ma:contentTypeScope="" ma:versionID="5552bcea7e46105203f96e7aa8f0d40a">
  <xsd:schema xmlns:xsd="http://www.w3.org/2001/XMLSchema" xmlns:xs="http://www.w3.org/2001/XMLSchema" xmlns:p="http://schemas.microsoft.com/office/2006/metadata/properties" xmlns:ns2="1322e60a-690b-421b-b1e4-cd48b742b437" xmlns:ns3="eb500fa0-5e1d-4794-8fae-408bc23d7f28" targetNamespace="http://schemas.microsoft.com/office/2006/metadata/properties" ma:root="true" ma:fieldsID="a70484842a4ea7802118e51e2dfa91a3" ns2:_="" ns3:_="">
    <xsd:import namespace="1322e60a-690b-421b-b1e4-cd48b742b437"/>
    <xsd:import namespace="eb500fa0-5e1d-4794-8fae-408bc23d7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e60a-690b-421b-b1e4-cd48b742b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00fa0-5e1d-4794-8fae-408bc23d7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3B765-E662-4EC9-8FD2-B8959505C2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ECF1BB-567D-45E7-9478-847674E6B4C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42E4731-CC06-4336-A9B7-B11987994E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A9966-2C0D-4D46-B14C-77F600948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e60a-690b-421b-b1e4-cd48b742b437"/>
    <ds:schemaRef ds:uri="eb500fa0-5e1d-4794-8fae-408bc23d7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Korbel, Daniel (Education and Society)</dc:creator>
  <cp:lastModifiedBy>Singh, Suruchi  (India)</cp:lastModifiedBy>
  <cp:revision>25</cp:revision>
  <dcterms:created xsi:type="dcterms:W3CDTF">2021-08-05T16:20:00Z</dcterms:created>
  <dcterms:modified xsi:type="dcterms:W3CDTF">2023-08-17T10:37:00Z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0x010100398E3810A7164146A6C4B61947571917</vt:lpwstr>
  </property>
  <property fmtid="{D5CDD505-2E9C-101B-9397-08002B2CF9AE}" pid="3" name="Order">
    <vt:r8>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